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61CE" w14:textId="77777777" w:rsidR="00215294" w:rsidRDefault="00215294" w:rsidP="00215294">
      <w:pPr>
        <w:ind w:right="960"/>
        <w:rPr>
          <w:sz w:val="24"/>
        </w:rPr>
      </w:pPr>
    </w:p>
    <w:p w14:paraId="7169FB24" w14:textId="77777777" w:rsidR="00415731" w:rsidRPr="00DA60B7" w:rsidRDefault="000353DC" w:rsidP="009F228E">
      <w:pPr>
        <w:ind w:firstLineChars="2350" w:firstLine="5640"/>
        <w:rPr>
          <w:sz w:val="24"/>
        </w:rPr>
      </w:pPr>
      <w:r>
        <w:rPr>
          <w:rFonts w:hint="eastAsia"/>
          <w:sz w:val="24"/>
        </w:rPr>
        <w:t>令和</w:t>
      </w:r>
      <w:r w:rsidR="008D6BE3">
        <w:rPr>
          <w:rFonts w:hint="eastAsia"/>
          <w:sz w:val="24"/>
        </w:rPr>
        <w:t xml:space="preserve">　　</w:t>
      </w:r>
      <w:r w:rsidR="007D61C7" w:rsidRPr="00DA60B7">
        <w:rPr>
          <w:rFonts w:hint="eastAsia"/>
          <w:sz w:val="24"/>
        </w:rPr>
        <w:t>年</w:t>
      </w:r>
      <w:r w:rsidR="006E17F1" w:rsidRPr="00DA60B7">
        <w:rPr>
          <w:rFonts w:hint="eastAsia"/>
          <w:sz w:val="24"/>
        </w:rPr>
        <w:t xml:space="preserve">　</w:t>
      </w:r>
      <w:r w:rsidR="00DA60B7" w:rsidRPr="00DA60B7">
        <w:rPr>
          <w:rFonts w:hint="eastAsia"/>
          <w:sz w:val="24"/>
        </w:rPr>
        <w:t xml:space="preserve">　</w:t>
      </w:r>
      <w:r w:rsidR="00CE608F" w:rsidRPr="00DA60B7">
        <w:rPr>
          <w:rFonts w:hint="eastAsia"/>
          <w:sz w:val="24"/>
        </w:rPr>
        <w:t>月</w:t>
      </w:r>
      <w:r w:rsidR="00DA60B7" w:rsidRPr="00DA60B7">
        <w:rPr>
          <w:rFonts w:hint="eastAsia"/>
          <w:sz w:val="24"/>
        </w:rPr>
        <w:t xml:space="preserve">　　</w:t>
      </w:r>
      <w:r w:rsidR="00536FB1" w:rsidRPr="00DA60B7">
        <w:rPr>
          <w:rFonts w:hint="eastAsia"/>
          <w:sz w:val="24"/>
        </w:rPr>
        <w:t>日</w:t>
      </w:r>
    </w:p>
    <w:p w14:paraId="09D49615" w14:textId="77777777" w:rsidR="0017386B" w:rsidRDefault="0017386B" w:rsidP="0017386B">
      <w:pPr>
        <w:rPr>
          <w:sz w:val="24"/>
        </w:rPr>
      </w:pPr>
    </w:p>
    <w:p w14:paraId="3B8E5CCD" w14:textId="77777777" w:rsidR="0017386B" w:rsidRDefault="0017386B" w:rsidP="0017386B">
      <w:pPr>
        <w:rPr>
          <w:sz w:val="24"/>
        </w:rPr>
      </w:pPr>
    </w:p>
    <w:p w14:paraId="5F8AEEA6" w14:textId="72008635" w:rsidR="0017386B" w:rsidRPr="00DA60B7" w:rsidRDefault="0017386B" w:rsidP="001738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綾部</w:t>
      </w:r>
      <w:r w:rsidRPr="00DA60B7">
        <w:rPr>
          <w:rFonts w:hint="eastAsia"/>
          <w:sz w:val="24"/>
        </w:rPr>
        <w:t>市福祉部高齢者</w:t>
      </w:r>
      <w:r w:rsidR="004F4B99">
        <w:rPr>
          <w:rFonts w:hint="eastAsia"/>
          <w:sz w:val="24"/>
        </w:rPr>
        <w:t>支援</w:t>
      </w:r>
      <w:r w:rsidRPr="00DA60B7">
        <w:rPr>
          <w:rFonts w:hint="eastAsia"/>
          <w:sz w:val="24"/>
        </w:rPr>
        <w:t>課長</w:t>
      </w:r>
      <w:r>
        <w:rPr>
          <w:rFonts w:hint="eastAsia"/>
          <w:sz w:val="24"/>
        </w:rPr>
        <w:t xml:space="preserve">　様</w:t>
      </w:r>
    </w:p>
    <w:p w14:paraId="6FF24FC3" w14:textId="77777777" w:rsidR="00274C4A" w:rsidRDefault="00274C4A" w:rsidP="00274C4A">
      <w:pPr>
        <w:rPr>
          <w:sz w:val="24"/>
        </w:rPr>
      </w:pPr>
    </w:p>
    <w:p w14:paraId="3DEAD68A" w14:textId="77777777" w:rsidR="009F2BA1" w:rsidRDefault="009F2BA1" w:rsidP="00274C4A">
      <w:pPr>
        <w:rPr>
          <w:sz w:val="24"/>
        </w:rPr>
      </w:pPr>
    </w:p>
    <w:p w14:paraId="753538C8" w14:textId="77777777" w:rsidR="00186109" w:rsidRPr="00DA60B7" w:rsidRDefault="001B1175" w:rsidP="009822C4">
      <w:pPr>
        <w:ind w:firstLineChars="1800" w:firstLine="4320"/>
        <w:rPr>
          <w:sz w:val="24"/>
        </w:rPr>
      </w:pPr>
      <w:r w:rsidRPr="00DA60B7">
        <w:rPr>
          <w:rFonts w:hint="eastAsia"/>
          <w:sz w:val="24"/>
        </w:rPr>
        <w:t>居宅介護支援事業所</w:t>
      </w:r>
    </w:p>
    <w:p w14:paraId="15D049E5" w14:textId="77777777" w:rsidR="00B91614" w:rsidRPr="00DA60B7" w:rsidRDefault="000B1B9F" w:rsidP="009822C4">
      <w:pPr>
        <w:ind w:firstLineChars="1800" w:firstLine="4320"/>
        <w:rPr>
          <w:sz w:val="24"/>
        </w:rPr>
      </w:pPr>
      <w:r w:rsidRPr="00DA60B7">
        <w:rPr>
          <w:rFonts w:hint="eastAsia"/>
          <w:sz w:val="24"/>
        </w:rPr>
        <w:t>介護支援専門員</w:t>
      </w:r>
      <w:r w:rsidR="008C3FD1" w:rsidRPr="00DA60B7">
        <w:rPr>
          <w:rFonts w:hint="eastAsia"/>
          <w:sz w:val="24"/>
        </w:rPr>
        <w:t xml:space="preserve">　</w:t>
      </w:r>
    </w:p>
    <w:p w14:paraId="72AF85C5" w14:textId="77777777" w:rsidR="00B91614" w:rsidRDefault="0017386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9F2BA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（印省略）</w:t>
      </w:r>
    </w:p>
    <w:p w14:paraId="52ABBD84" w14:textId="77777777" w:rsidR="00D31DB3" w:rsidRDefault="00D31DB3">
      <w:pPr>
        <w:rPr>
          <w:sz w:val="24"/>
        </w:rPr>
      </w:pPr>
    </w:p>
    <w:p w14:paraId="219260F9" w14:textId="77777777" w:rsidR="009F2BA1" w:rsidRPr="00DA60B7" w:rsidRDefault="009F2BA1">
      <w:pPr>
        <w:rPr>
          <w:sz w:val="24"/>
        </w:rPr>
      </w:pPr>
    </w:p>
    <w:p w14:paraId="079EF924" w14:textId="77777777" w:rsidR="0017386B" w:rsidRDefault="0017386B" w:rsidP="0017386B">
      <w:pPr>
        <w:rPr>
          <w:sz w:val="24"/>
        </w:rPr>
      </w:pPr>
    </w:p>
    <w:p w14:paraId="78C894E5" w14:textId="77777777" w:rsidR="00B91614" w:rsidRPr="00DA60B7" w:rsidRDefault="008D6BE3" w:rsidP="008D6BE3">
      <w:pPr>
        <w:jc w:val="center"/>
        <w:rPr>
          <w:sz w:val="24"/>
        </w:rPr>
      </w:pPr>
      <w:r>
        <w:rPr>
          <w:rFonts w:hint="eastAsia"/>
          <w:sz w:val="24"/>
        </w:rPr>
        <w:t>軽度者に対する</w:t>
      </w:r>
      <w:r w:rsidR="00A44500" w:rsidRPr="00DA60B7">
        <w:rPr>
          <w:rFonts w:hint="eastAsia"/>
          <w:sz w:val="24"/>
        </w:rPr>
        <w:t>福祉用具貸与</w:t>
      </w:r>
      <w:r>
        <w:rPr>
          <w:rFonts w:hint="eastAsia"/>
          <w:sz w:val="24"/>
        </w:rPr>
        <w:t>の</w:t>
      </w:r>
      <w:r w:rsidR="006F5015" w:rsidRPr="00DA60B7">
        <w:rPr>
          <w:rFonts w:hint="eastAsia"/>
          <w:sz w:val="24"/>
        </w:rPr>
        <w:t>確認</w:t>
      </w:r>
      <w:r w:rsidR="00555E6B">
        <w:rPr>
          <w:rFonts w:hint="eastAsia"/>
          <w:sz w:val="24"/>
        </w:rPr>
        <w:t>について</w:t>
      </w:r>
    </w:p>
    <w:p w14:paraId="42050596" w14:textId="77777777" w:rsidR="00B91614" w:rsidRDefault="00B91614">
      <w:pPr>
        <w:rPr>
          <w:sz w:val="24"/>
        </w:rPr>
      </w:pPr>
    </w:p>
    <w:p w14:paraId="55B410A6" w14:textId="77777777" w:rsidR="00D31DB3" w:rsidRPr="00DA60B7" w:rsidRDefault="00D31DB3">
      <w:pPr>
        <w:rPr>
          <w:sz w:val="24"/>
        </w:rPr>
      </w:pPr>
    </w:p>
    <w:p w14:paraId="77EFA33E" w14:textId="77777777" w:rsidR="00AD67EA" w:rsidRPr="00DA60B7" w:rsidRDefault="00092BD9" w:rsidP="00421945">
      <w:pPr>
        <w:ind w:firstLineChars="800" w:firstLine="1920"/>
        <w:rPr>
          <w:sz w:val="24"/>
        </w:rPr>
      </w:pPr>
      <w:r w:rsidRPr="00DA60B7">
        <w:rPr>
          <w:rFonts w:hint="eastAsia"/>
          <w:sz w:val="24"/>
        </w:rPr>
        <w:t>様</w:t>
      </w:r>
      <w:r w:rsidR="0017386B">
        <w:rPr>
          <w:rFonts w:hint="eastAsia"/>
          <w:sz w:val="24"/>
        </w:rPr>
        <w:t>は下記により</w:t>
      </w:r>
      <w:r w:rsidR="009822C4">
        <w:rPr>
          <w:rFonts w:hint="eastAsia"/>
          <w:sz w:val="24"/>
        </w:rPr>
        <w:t xml:space="preserve">　　　　　　　　　　</w:t>
      </w:r>
      <w:r w:rsidR="001021D2">
        <w:rPr>
          <w:rFonts w:hint="eastAsia"/>
          <w:sz w:val="24"/>
        </w:rPr>
        <w:t>が</w:t>
      </w:r>
      <w:r w:rsidR="0017386B">
        <w:rPr>
          <w:rFonts w:hint="eastAsia"/>
          <w:sz w:val="24"/>
        </w:rPr>
        <w:t>必要と考えますので別紙書類を添えて確認</w:t>
      </w:r>
      <w:r w:rsidR="00365ED5">
        <w:rPr>
          <w:rFonts w:hint="eastAsia"/>
          <w:sz w:val="24"/>
        </w:rPr>
        <w:t>を</w:t>
      </w:r>
      <w:r w:rsidR="0017386B">
        <w:rPr>
          <w:rFonts w:hint="eastAsia"/>
          <w:sz w:val="24"/>
        </w:rPr>
        <w:t>依頼します。</w:t>
      </w:r>
    </w:p>
    <w:p w14:paraId="3F5673CA" w14:textId="77777777" w:rsidR="001F41D9" w:rsidRDefault="001F41D9" w:rsidP="00DA26C7">
      <w:pPr>
        <w:rPr>
          <w:sz w:val="24"/>
        </w:rPr>
      </w:pPr>
    </w:p>
    <w:p w14:paraId="72A4E65E" w14:textId="77777777" w:rsidR="009F2BA1" w:rsidRDefault="009F2BA1" w:rsidP="00DA26C7">
      <w:pPr>
        <w:rPr>
          <w:sz w:val="24"/>
        </w:rPr>
      </w:pPr>
    </w:p>
    <w:p w14:paraId="3B26AA1F" w14:textId="77777777" w:rsidR="00DA26C7" w:rsidRPr="00421945" w:rsidRDefault="00DA26C7" w:rsidP="00DA26C7">
      <w:pPr>
        <w:rPr>
          <w:sz w:val="24"/>
        </w:rPr>
      </w:pPr>
    </w:p>
    <w:p w14:paraId="55593868" w14:textId="77777777" w:rsidR="001021D2" w:rsidRDefault="001021D2" w:rsidP="001021D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AD5E31E" w14:textId="77777777" w:rsidR="001021D2" w:rsidRDefault="001021D2" w:rsidP="00DA26C7">
      <w:pPr>
        <w:rPr>
          <w:sz w:val="24"/>
        </w:rPr>
      </w:pPr>
    </w:p>
    <w:p w14:paraId="5A76E0F8" w14:textId="77777777" w:rsidR="00DA26C7" w:rsidRPr="00DA60B7" w:rsidRDefault="00DA26C7" w:rsidP="00DA26C7">
      <w:pPr>
        <w:rPr>
          <w:sz w:val="24"/>
        </w:rPr>
      </w:pPr>
    </w:p>
    <w:p w14:paraId="1DA17997" w14:textId="77777777" w:rsidR="006F5015" w:rsidRPr="00DA60B7" w:rsidRDefault="006F5015" w:rsidP="006F5015">
      <w:pPr>
        <w:rPr>
          <w:sz w:val="24"/>
        </w:rPr>
      </w:pPr>
      <w:r w:rsidRPr="00DA60B7">
        <w:rPr>
          <w:rFonts w:hint="eastAsia"/>
          <w:sz w:val="24"/>
        </w:rPr>
        <w:t>〈該当する事項〉</w:t>
      </w:r>
    </w:p>
    <w:p w14:paraId="56C2541F" w14:textId="77777777" w:rsidR="006F5015" w:rsidRPr="00DA60B7" w:rsidRDefault="001F41D9" w:rsidP="006F5015">
      <w:pPr>
        <w:numPr>
          <w:ilvl w:val="0"/>
          <w:numId w:val="2"/>
        </w:numPr>
        <w:rPr>
          <w:sz w:val="24"/>
        </w:rPr>
      </w:pPr>
      <w:r w:rsidRPr="00DA60B7">
        <w:rPr>
          <w:rFonts w:hint="eastAsia"/>
          <w:sz w:val="24"/>
        </w:rPr>
        <w:t>疾病</w:t>
      </w:r>
      <w:r w:rsidR="006F5015" w:rsidRPr="00DA60B7">
        <w:rPr>
          <w:rFonts w:hint="eastAsia"/>
          <w:sz w:val="24"/>
        </w:rPr>
        <w:t>その他の原因により、状態が変動しやすく、日によって又は時間帯によって、頻繁に告示</w:t>
      </w:r>
      <w:r w:rsidR="004E5311">
        <w:rPr>
          <w:rFonts w:hint="eastAsia"/>
          <w:sz w:val="24"/>
        </w:rPr>
        <w:t>で定める福祉用具が必要な状態</w:t>
      </w:r>
      <w:r w:rsidR="006F5015" w:rsidRPr="00DA60B7">
        <w:rPr>
          <w:rFonts w:hint="eastAsia"/>
          <w:sz w:val="24"/>
        </w:rPr>
        <w:t>に該当する</w:t>
      </w:r>
      <w:r w:rsidR="004E5311">
        <w:rPr>
          <w:rFonts w:hint="eastAsia"/>
          <w:sz w:val="24"/>
        </w:rPr>
        <w:t>人</w:t>
      </w:r>
    </w:p>
    <w:p w14:paraId="782200ED" w14:textId="77777777" w:rsidR="001F41D9" w:rsidRPr="00DA60B7" w:rsidRDefault="00C14D97" w:rsidP="001F41D9">
      <w:pPr>
        <w:numPr>
          <w:ilvl w:val="0"/>
          <w:numId w:val="2"/>
        </w:num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F72BA8" wp14:editId="6A5291CA">
                <wp:simplePos x="0" y="0"/>
                <wp:positionH relativeFrom="column">
                  <wp:posOffset>-3314700</wp:posOffset>
                </wp:positionH>
                <wp:positionV relativeFrom="paragraph">
                  <wp:posOffset>342900</wp:posOffset>
                </wp:positionV>
                <wp:extent cx="1943100" cy="457200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83FC8" id="Oval 4" o:spid="_x0000_s1026" style="position:absolute;left:0;text-align:left;margin-left:-261pt;margin-top:27pt;width:15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" filled="f">
                <v:textbox inset="5.85pt,.7pt,5.85pt,.7pt"/>
              </v:oval>
            </w:pict>
          </mc:Fallback>
        </mc:AlternateContent>
      </w:r>
      <w:r w:rsidR="001F41D9" w:rsidRPr="00DA60B7">
        <w:rPr>
          <w:rFonts w:hint="eastAsia"/>
          <w:sz w:val="24"/>
        </w:rPr>
        <w:t>疾病</w:t>
      </w:r>
      <w:r w:rsidR="006F5015" w:rsidRPr="00DA60B7">
        <w:rPr>
          <w:rFonts w:hint="eastAsia"/>
          <w:sz w:val="24"/>
        </w:rPr>
        <w:t>その他の原因により、状態が</w:t>
      </w:r>
      <w:r w:rsidR="001F41D9" w:rsidRPr="00DA60B7">
        <w:rPr>
          <w:rFonts w:hint="eastAsia"/>
          <w:sz w:val="24"/>
        </w:rPr>
        <w:t>急速に悪化し、短期間のうちに</w:t>
      </w:r>
      <w:r w:rsidR="004E5311" w:rsidRPr="00DA60B7">
        <w:rPr>
          <w:rFonts w:hint="eastAsia"/>
          <w:sz w:val="24"/>
        </w:rPr>
        <w:t>告示</w:t>
      </w:r>
      <w:r w:rsidR="004E5311">
        <w:rPr>
          <w:rFonts w:hint="eastAsia"/>
          <w:sz w:val="24"/>
        </w:rPr>
        <w:t>で定める福祉用具が必要な状態</w:t>
      </w:r>
      <w:r w:rsidR="004E5311" w:rsidRPr="00DA60B7">
        <w:rPr>
          <w:rFonts w:hint="eastAsia"/>
          <w:sz w:val="24"/>
        </w:rPr>
        <w:t>に</w:t>
      </w:r>
      <w:r w:rsidR="004E5311">
        <w:rPr>
          <w:rFonts w:hint="eastAsia"/>
          <w:sz w:val="24"/>
        </w:rPr>
        <w:t>なることが確実に見込まれる人</w:t>
      </w:r>
    </w:p>
    <w:p w14:paraId="4B8A71DE" w14:textId="77777777" w:rsidR="006F5015" w:rsidRPr="00DA60B7" w:rsidRDefault="001F41D9" w:rsidP="006F5015">
      <w:pPr>
        <w:numPr>
          <w:ilvl w:val="0"/>
          <w:numId w:val="2"/>
        </w:numPr>
        <w:rPr>
          <w:sz w:val="24"/>
        </w:rPr>
      </w:pPr>
      <w:r w:rsidRPr="00DA60B7">
        <w:rPr>
          <w:rFonts w:hint="eastAsia"/>
          <w:sz w:val="24"/>
        </w:rPr>
        <w:t>疾病その他の原因により、身体への重大な危険性又は症状の重篤化の回避等医学的判断から</w:t>
      </w:r>
      <w:r w:rsidR="004E5311" w:rsidRPr="00DA60B7">
        <w:rPr>
          <w:rFonts w:hint="eastAsia"/>
          <w:sz w:val="24"/>
        </w:rPr>
        <w:t>告示</w:t>
      </w:r>
      <w:r w:rsidR="004E5311">
        <w:rPr>
          <w:rFonts w:hint="eastAsia"/>
          <w:sz w:val="24"/>
        </w:rPr>
        <w:t>で定める福祉用具が必要な状態</w:t>
      </w:r>
      <w:r w:rsidR="004E5311" w:rsidRPr="00DA60B7">
        <w:rPr>
          <w:rFonts w:hint="eastAsia"/>
          <w:sz w:val="24"/>
        </w:rPr>
        <w:t>に該当する</w:t>
      </w:r>
      <w:r w:rsidR="004E5311">
        <w:rPr>
          <w:rFonts w:hint="eastAsia"/>
          <w:sz w:val="24"/>
        </w:rPr>
        <w:t>と判断できる人</w:t>
      </w:r>
    </w:p>
    <w:p w14:paraId="193F2F89" w14:textId="77777777" w:rsidR="006F5015" w:rsidRDefault="006F5015" w:rsidP="0066275E">
      <w:pPr>
        <w:ind w:firstLineChars="100" w:firstLine="240"/>
        <w:rPr>
          <w:sz w:val="24"/>
        </w:rPr>
      </w:pPr>
    </w:p>
    <w:p w14:paraId="280F651A" w14:textId="77777777" w:rsidR="001021D2" w:rsidRDefault="001021D2" w:rsidP="0066275E">
      <w:pPr>
        <w:ind w:firstLineChars="100" w:firstLine="240"/>
        <w:rPr>
          <w:sz w:val="24"/>
        </w:rPr>
      </w:pPr>
    </w:p>
    <w:p w14:paraId="71A6511D" w14:textId="77777777" w:rsidR="009F2BA1" w:rsidRPr="00DA60B7" w:rsidRDefault="009F2BA1" w:rsidP="0066275E">
      <w:pPr>
        <w:ind w:firstLineChars="100" w:firstLine="240"/>
        <w:rPr>
          <w:sz w:val="24"/>
        </w:rPr>
      </w:pPr>
    </w:p>
    <w:p w14:paraId="1482A7FE" w14:textId="77777777" w:rsidR="002556CA" w:rsidRDefault="001021D2" w:rsidP="001021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別紙書類</w:t>
      </w:r>
    </w:p>
    <w:p w14:paraId="737388D2" w14:textId="77777777" w:rsidR="001021D2" w:rsidRPr="001021D2" w:rsidRDefault="001021D2" w:rsidP="001021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Pr="001021D2">
        <w:rPr>
          <w:rFonts w:hint="eastAsia"/>
          <w:sz w:val="24"/>
        </w:rPr>
        <w:t>サービス担当者会議の要点</w:t>
      </w:r>
    </w:p>
    <w:p w14:paraId="3254E06B" w14:textId="77777777" w:rsidR="001021D2" w:rsidRDefault="001021D2" w:rsidP="001021D2">
      <w:pPr>
        <w:ind w:firstLineChars="100" w:firstLine="240"/>
        <w:rPr>
          <w:sz w:val="24"/>
        </w:rPr>
      </w:pPr>
      <w:r w:rsidRPr="001021D2">
        <w:rPr>
          <w:rFonts w:hint="eastAsia"/>
          <w:sz w:val="24"/>
        </w:rPr>
        <w:t>・医師の医学的な所見（</w:t>
      </w:r>
      <w:r w:rsidRPr="001021D2">
        <w:rPr>
          <w:rFonts w:hint="eastAsia"/>
          <w:sz w:val="24"/>
          <w:u w:val="wave"/>
        </w:rPr>
        <w:t>医師により病名及び種目の必要性が記載されたもの</w:t>
      </w:r>
      <w:r w:rsidRPr="001021D2">
        <w:rPr>
          <w:rFonts w:hint="eastAsia"/>
          <w:sz w:val="24"/>
        </w:rPr>
        <w:t>）</w:t>
      </w:r>
    </w:p>
    <w:p w14:paraId="7D3233B9" w14:textId="77777777" w:rsidR="008D6BE3" w:rsidRPr="001F41D9" w:rsidRDefault="008D6BE3" w:rsidP="00DA26C7">
      <w:pPr>
        <w:rPr>
          <w:sz w:val="24"/>
        </w:rPr>
      </w:pPr>
    </w:p>
    <w:sectPr w:rsidR="008D6BE3" w:rsidRPr="001F41D9" w:rsidSect="00C14D97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8749" w14:textId="77777777" w:rsidR="005628E4" w:rsidRDefault="005628E4" w:rsidP="009F2BA1">
      <w:r>
        <w:separator/>
      </w:r>
    </w:p>
  </w:endnote>
  <w:endnote w:type="continuationSeparator" w:id="0">
    <w:p w14:paraId="2FEBB9F5" w14:textId="77777777" w:rsidR="005628E4" w:rsidRDefault="005628E4" w:rsidP="009F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D057" w14:textId="77777777" w:rsidR="005628E4" w:rsidRDefault="005628E4" w:rsidP="009F2BA1">
      <w:r>
        <w:separator/>
      </w:r>
    </w:p>
  </w:footnote>
  <w:footnote w:type="continuationSeparator" w:id="0">
    <w:p w14:paraId="3249BAB1" w14:textId="77777777" w:rsidR="005628E4" w:rsidRDefault="005628E4" w:rsidP="009F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634A"/>
    <w:multiLevelType w:val="hybridMultilevel"/>
    <w:tmpl w:val="D056219E"/>
    <w:lvl w:ilvl="0" w:tplc="91A4CFA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C286117"/>
    <w:multiLevelType w:val="hybridMultilevel"/>
    <w:tmpl w:val="7F544D8C"/>
    <w:lvl w:ilvl="0" w:tplc="20D60B58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16211133">
    <w:abstractNumId w:val="0"/>
  </w:num>
  <w:num w:numId="2" w16cid:durableId="1969043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14"/>
    <w:rsid w:val="00020547"/>
    <w:rsid w:val="000353DC"/>
    <w:rsid w:val="00061E65"/>
    <w:rsid w:val="000752BC"/>
    <w:rsid w:val="00092BD9"/>
    <w:rsid w:val="00097F13"/>
    <w:rsid w:val="000B183E"/>
    <w:rsid w:val="000B1B9F"/>
    <w:rsid w:val="000B3529"/>
    <w:rsid w:val="000D0F36"/>
    <w:rsid w:val="000D21CA"/>
    <w:rsid w:val="000F4952"/>
    <w:rsid w:val="00101DBA"/>
    <w:rsid w:val="001021D2"/>
    <w:rsid w:val="00102563"/>
    <w:rsid w:val="00107B77"/>
    <w:rsid w:val="00142389"/>
    <w:rsid w:val="00143B1B"/>
    <w:rsid w:val="00156AB6"/>
    <w:rsid w:val="00165027"/>
    <w:rsid w:val="0017386B"/>
    <w:rsid w:val="00173EE3"/>
    <w:rsid w:val="001803A8"/>
    <w:rsid w:val="00186109"/>
    <w:rsid w:val="00193646"/>
    <w:rsid w:val="001B0D1C"/>
    <w:rsid w:val="001B1175"/>
    <w:rsid w:val="001B162B"/>
    <w:rsid w:val="001B1C57"/>
    <w:rsid w:val="001C0AA5"/>
    <w:rsid w:val="001D21B3"/>
    <w:rsid w:val="001D718D"/>
    <w:rsid w:val="001F41D9"/>
    <w:rsid w:val="00204C65"/>
    <w:rsid w:val="00215294"/>
    <w:rsid w:val="002364F5"/>
    <w:rsid w:val="002556CA"/>
    <w:rsid w:val="0026319E"/>
    <w:rsid w:val="002643BE"/>
    <w:rsid w:val="00273798"/>
    <w:rsid w:val="00274C4A"/>
    <w:rsid w:val="002856CB"/>
    <w:rsid w:val="00286C4A"/>
    <w:rsid w:val="00291F11"/>
    <w:rsid w:val="002B498B"/>
    <w:rsid w:val="002C6867"/>
    <w:rsid w:val="002E1940"/>
    <w:rsid w:val="002F15DD"/>
    <w:rsid w:val="003010A6"/>
    <w:rsid w:val="003308DF"/>
    <w:rsid w:val="00332513"/>
    <w:rsid w:val="00345C86"/>
    <w:rsid w:val="00346FDA"/>
    <w:rsid w:val="003474B5"/>
    <w:rsid w:val="003501DF"/>
    <w:rsid w:val="0035175F"/>
    <w:rsid w:val="00361F4A"/>
    <w:rsid w:val="0036502B"/>
    <w:rsid w:val="00365E7F"/>
    <w:rsid w:val="00365ED5"/>
    <w:rsid w:val="003741A0"/>
    <w:rsid w:val="00375B72"/>
    <w:rsid w:val="003A08EC"/>
    <w:rsid w:val="003A1538"/>
    <w:rsid w:val="003A299E"/>
    <w:rsid w:val="003A6D03"/>
    <w:rsid w:val="003B68BD"/>
    <w:rsid w:val="003D545A"/>
    <w:rsid w:val="003D55D3"/>
    <w:rsid w:val="003F3693"/>
    <w:rsid w:val="00415731"/>
    <w:rsid w:val="00421945"/>
    <w:rsid w:val="00424C22"/>
    <w:rsid w:val="00431747"/>
    <w:rsid w:val="00446895"/>
    <w:rsid w:val="0046020F"/>
    <w:rsid w:val="00462610"/>
    <w:rsid w:val="004731E4"/>
    <w:rsid w:val="00487AA5"/>
    <w:rsid w:val="00496CF9"/>
    <w:rsid w:val="004B0558"/>
    <w:rsid w:val="004B2E20"/>
    <w:rsid w:val="004C43DB"/>
    <w:rsid w:val="004E1FBC"/>
    <w:rsid w:val="004E3252"/>
    <w:rsid w:val="004E5311"/>
    <w:rsid w:val="004F4B99"/>
    <w:rsid w:val="00536FB1"/>
    <w:rsid w:val="0054339D"/>
    <w:rsid w:val="00550C2D"/>
    <w:rsid w:val="005547E6"/>
    <w:rsid w:val="00555365"/>
    <w:rsid w:val="00555E6B"/>
    <w:rsid w:val="00561BEF"/>
    <w:rsid w:val="005628E4"/>
    <w:rsid w:val="00587EFC"/>
    <w:rsid w:val="005905E7"/>
    <w:rsid w:val="005B621F"/>
    <w:rsid w:val="005E778C"/>
    <w:rsid w:val="005F0ABC"/>
    <w:rsid w:val="005F5374"/>
    <w:rsid w:val="006175C8"/>
    <w:rsid w:val="0062272B"/>
    <w:rsid w:val="00623783"/>
    <w:rsid w:val="0062460E"/>
    <w:rsid w:val="00635469"/>
    <w:rsid w:val="006426B8"/>
    <w:rsid w:val="006550EE"/>
    <w:rsid w:val="00656A78"/>
    <w:rsid w:val="0066275E"/>
    <w:rsid w:val="00662F9F"/>
    <w:rsid w:val="00674BEA"/>
    <w:rsid w:val="00676413"/>
    <w:rsid w:val="00680991"/>
    <w:rsid w:val="00685BF7"/>
    <w:rsid w:val="006918C2"/>
    <w:rsid w:val="006A59E8"/>
    <w:rsid w:val="006A7157"/>
    <w:rsid w:val="006E17F1"/>
    <w:rsid w:val="006E3F50"/>
    <w:rsid w:val="006F492F"/>
    <w:rsid w:val="006F5015"/>
    <w:rsid w:val="00705F42"/>
    <w:rsid w:val="00713078"/>
    <w:rsid w:val="0071442F"/>
    <w:rsid w:val="00721E9C"/>
    <w:rsid w:val="00771F1A"/>
    <w:rsid w:val="0078215D"/>
    <w:rsid w:val="007825F3"/>
    <w:rsid w:val="00784F90"/>
    <w:rsid w:val="00787A77"/>
    <w:rsid w:val="00787AD3"/>
    <w:rsid w:val="00795889"/>
    <w:rsid w:val="007A38E5"/>
    <w:rsid w:val="007A520E"/>
    <w:rsid w:val="007B2766"/>
    <w:rsid w:val="007C0180"/>
    <w:rsid w:val="007D61C7"/>
    <w:rsid w:val="007E3ED2"/>
    <w:rsid w:val="007E71A8"/>
    <w:rsid w:val="007F6D62"/>
    <w:rsid w:val="007F7DA0"/>
    <w:rsid w:val="00806FC9"/>
    <w:rsid w:val="008142F5"/>
    <w:rsid w:val="00816097"/>
    <w:rsid w:val="00825A25"/>
    <w:rsid w:val="008262E6"/>
    <w:rsid w:val="0082689B"/>
    <w:rsid w:val="00836964"/>
    <w:rsid w:val="00855DCD"/>
    <w:rsid w:val="00876FF3"/>
    <w:rsid w:val="008907E5"/>
    <w:rsid w:val="00896FA0"/>
    <w:rsid w:val="008B1926"/>
    <w:rsid w:val="008B1DF3"/>
    <w:rsid w:val="008C0994"/>
    <w:rsid w:val="008C3FD1"/>
    <w:rsid w:val="008D4D18"/>
    <w:rsid w:val="008D6BE3"/>
    <w:rsid w:val="008D7455"/>
    <w:rsid w:val="008E0AA4"/>
    <w:rsid w:val="008F7349"/>
    <w:rsid w:val="009071DE"/>
    <w:rsid w:val="00915CB5"/>
    <w:rsid w:val="0092540E"/>
    <w:rsid w:val="009401A5"/>
    <w:rsid w:val="00970B8E"/>
    <w:rsid w:val="009822C4"/>
    <w:rsid w:val="00983201"/>
    <w:rsid w:val="00987272"/>
    <w:rsid w:val="0099320F"/>
    <w:rsid w:val="009A2A61"/>
    <w:rsid w:val="009A2EF6"/>
    <w:rsid w:val="009C2902"/>
    <w:rsid w:val="009C64EC"/>
    <w:rsid w:val="009F228E"/>
    <w:rsid w:val="009F2BA1"/>
    <w:rsid w:val="00A00422"/>
    <w:rsid w:val="00A02403"/>
    <w:rsid w:val="00A03599"/>
    <w:rsid w:val="00A100E7"/>
    <w:rsid w:val="00A347A6"/>
    <w:rsid w:val="00A37BF3"/>
    <w:rsid w:val="00A44500"/>
    <w:rsid w:val="00A5475B"/>
    <w:rsid w:val="00A659D6"/>
    <w:rsid w:val="00A85E4E"/>
    <w:rsid w:val="00AC7B53"/>
    <w:rsid w:val="00AD67EA"/>
    <w:rsid w:val="00AF4F23"/>
    <w:rsid w:val="00B057E2"/>
    <w:rsid w:val="00B24E84"/>
    <w:rsid w:val="00B465A9"/>
    <w:rsid w:val="00B761C2"/>
    <w:rsid w:val="00B835C0"/>
    <w:rsid w:val="00B91614"/>
    <w:rsid w:val="00B96029"/>
    <w:rsid w:val="00B97174"/>
    <w:rsid w:val="00BA637C"/>
    <w:rsid w:val="00BD20D1"/>
    <w:rsid w:val="00BE14EE"/>
    <w:rsid w:val="00BF0C65"/>
    <w:rsid w:val="00C03DA7"/>
    <w:rsid w:val="00C04265"/>
    <w:rsid w:val="00C12409"/>
    <w:rsid w:val="00C144B2"/>
    <w:rsid w:val="00C14D97"/>
    <w:rsid w:val="00C207B8"/>
    <w:rsid w:val="00C6477E"/>
    <w:rsid w:val="00C93541"/>
    <w:rsid w:val="00CB384C"/>
    <w:rsid w:val="00CB4B54"/>
    <w:rsid w:val="00CD1267"/>
    <w:rsid w:val="00CD607D"/>
    <w:rsid w:val="00CE2B08"/>
    <w:rsid w:val="00CE5690"/>
    <w:rsid w:val="00CE608F"/>
    <w:rsid w:val="00CE79B8"/>
    <w:rsid w:val="00CF0374"/>
    <w:rsid w:val="00D0026C"/>
    <w:rsid w:val="00D24D2F"/>
    <w:rsid w:val="00D3065F"/>
    <w:rsid w:val="00D31DB3"/>
    <w:rsid w:val="00D3748C"/>
    <w:rsid w:val="00D435F8"/>
    <w:rsid w:val="00D44A47"/>
    <w:rsid w:val="00D66360"/>
    <w:rsid w:val="00D80F7A"/>
    <w:rsid w:val="00D81F9F"/>
    <w:rsid w:val="00D85EF6"/>
    <w:rsid w:val="00D94748"/>
    <w:rsid w:val="00D94DAB"/>
    <w:rsid w:val="00DA0DB2"/>
    <w:rsid w:val="00DA26C7"/>
    <w:rsid w:val="00DA60B7"/>
    <w:rsid w:val="00DB3C50"/>
    <w:rsid w:val="00DE4806"/>
    <w:rsid w:val="00DE5402"/>
    <w:rsid w:val="00DF6C07"/>
    <w:rsid w:val="00E026F0"/>
    <w:rsid w:val="00E05F6E"/>
    <w:rsid w:val="00E32C60"/>
    <w:rsid w:val="00E41B9D"/>
    <w:rsid w:val="00E63039"/>
    <w:rsid w:val="00E644EA"/>
    <w:rsid w:val="00E6515B"/>
    <w:rsid w:val="00E73BE0"/>
    <w:rsid w:val="00E92120"/>
    <w:rsid w:val="00E9265B"/>
    <w:rsid w:val="00EC25B2"/>
    <w:rsid w:val="00EF6821"/>
    <w:rsid w:val="00F13015"/>
    <w:rsid w:val="00F14767"/>
    <w:rsid w:val="00F37CCC"/>
    <w:rsid w:val="00F550AD"/>
    <w:rsid w:val="00F5598C"/>
    <w:rsid w:val="00F61D34"/>
    <w:rsid w:val="00F953B5"/>
    <w:rsid w:val="00F97420"/>
    <w:rsid w:val="00FB6633"/>
    <w:rsid w:val="00FC4541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85BE25"/>
  <w15:docId w15:val="{59111B34-9F2E-408D-955D-0ADF6F7C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1614"/>
  </w:style>
  <w:style w:type="paragraph" w:styleId="a4">
    <w:name w:val="Balloon Text"/>
    <w:basedOn w:val="a"/>
    <w:semiHidden/>
    <w:rsid w:val="003A6D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2B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2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2B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平成１８年１月１３日</vt:lpstr>
      <vt:lpstr>平成１８年１月１３日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平成１８年１月１３日</dc:title>
  <dc:creator>村上　由美</dc:creator>
  <cp:lastModifiedBy>14930</cp:lastModifiedBy>
  <cp:revision>4</cp:revision>
  <cp:lastPrinted>2014-01-27T03:57:00Z</cp:lastPrinted>
  <dcterms:created xsi:type="dcterms:W3CDTF">2017-09-01T00:25:00Z</dcterms:created>
  <dcterms:modified xsi:type="dcterms:W3CDTF">2024-06-12T00:39:00Z</dcterms:modified>
</cp:coreProperties>
</file>